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8"/>
        <w:gridCol w:w="2470"/>
        <w:gridCol w:w="1035"/>
        <w:gridCol w:w="1034"/>
        <w:gridCol w:w="690"/>
        <w:gridCol w:w="1379"/>
        <w:gridCol w:w="2070"/>
      </w:tblGrid>
      <w:tr w:rsidR="00845112" w:rsidTr="004F146A">
        <w:trPr>
          <w:trHeight w:val="374"/>
        </w:trPr>
        <w:tc>
          <w:tcPr>
            <w:tcW w:w="517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5112" w:rsidRPr="00845112" w:rsidRDefault="00845112" w:rsidP="00845112">
            <w:pPr>
              <w:rPr>
                <w:b/>
                <w:sz w:val="28"/>
              </w:rPr>
            </w:pPr>
            <w:r w:rsidRPr="00845112">
              <w:rPr>
                <w:b/>
                <w:noProof/>
                <w:sz w:val="28"/>
                <w:lang w:eastAsia="es-AR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1B9E5CF9" wp14:editId="25618A89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278988</wp:posOffset>
                      </wp:positionV>
                      <wp:extent cx="3272790" cy="287020"/>
                      <wp:effectExtent l="0" t="0" r="3810" b="0"/>
                      <wp:wrapNone/>
                      <wp:docPr id="11" name="11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72790" cy="287020"/>
                                <a:chOff x="0" y="0"/>
                                <a:chExt cx="3273161" cy="287152"/>
                              </a:xfrm>
                            </wpg:grpSpPr>
                            <wps:wsp>
                              <wps:cNvPr id="6" name="6 Rectángulo"/>
                              <wps:cNvSpPr/>
                              <wps:spPr>
                                <a:xfrm>
                                  <a:off x="0" y="71252"/>
                                  <a:ext cx="3059430" cy="215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845112" w:rsidRDefault="00845112" w:rsidP="00EA4277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7 Triángulo rectángulo"/>
                              <wps:cNvSpPr/>
                              <wps:spPr>
                                <a:xfrm>
                                  <a:off x="3057896" y="71252"/>
                                  <a:ext cx="215265" cy="215265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8 Rectángulo"/>
                              <wps:cNvSpPr/>
                              <wps:spPr>
                                <a:xfrm>
                                  <a:off x="0" y="0"/>
                                  <a:ext cx="2989250" cy="7125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845112" w:rsidRDefault="00845112" w:rsidP="00EA4277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9 Triángulo rectángulo"/>
                              <wps:cNvSpPr/>
                              <wps:spPr>
                                <a:xfrm>
                                  <a:off x="2986644" y="0"/>
                                  <a:ext cx="71120" cy="71120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11 Grupo" o:spid="_x0000_s1026" style="position:absolute;margin-left:-5.8pt;margin-top:21.95pt;width:257.7pt;height:22.6pt;z-index:251658240" coordsize="32731,2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">
                      <v:rect id="6 Rectángulo" o:spid="_x0000_s1027" style="position:absolute;top:712;width:30594;height:2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9ir8IA&#10;AADaAAAADwAAAGRycy9kb3ducmV2LnhtbESPT2sCMRTE74LfITyhN82qdStbo4gg9FCK/+j5sXnd&#10;LG5ewia667dvCgWPw8z8hlltetuIO7WhdqxgOslAEJdO11wpuJz34yWIEJE1No5JwYMCbNbDwQoL&#10;7To+0v0UK5EgHApUYGL0hZShNGQxTJwnTt6Pay3GJNtK6ha7BLeNnGVZLi3WnBYMetoZKq+nm1Vg&#10;v/3jEE3Q3XX+6g9f2ed28bZU6mXUb99BROrjM/zf/tAKcvi7km6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X2KvwgAAANoAAAAPAAAAAAAAAAAAAAAAAJgCAABkcnMvZG93&#10;bnJldi54bWxQSwUGAAAAAAQABAD1AAAAhwMAAAAA&#10;" fillcolor="#7f7f7f [1612]" stroked="f" strokeweight="2pt">
                        <v:textbox>
                          <w:txbxContent>
                            <w:p w:rsidR="00845112" w:rsidRDefault="00845112" w:rsidP="00EA4277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7 Triángulo rectángulo" o:spid="_x0000_s1028" type="#_x0000_t6" style="position:absolute;left:30578;top:712;width:2153;height:21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kLDMIA&#10;AADaAAAADwAAAGRycy9kb3ducmV2LnhtbESPQYvCMBSE74L/ITzBy7JNVViXbqOIKOiCoHUv3h7N&#10;sy02L6WJWv+9WRA8DvPNDJPOO1OLG7WusqxgFMUgiHOrKy4U/B3Xn98gnEfWWFsmBQ9yMJ/1eykm&#10;2t75QLfMFyKUsEtQQel9k0jp8pIMusg2xME729agD7ItpG7xHspNLcdx/CUNVhwWSmxoWVJ+ya5G&#10;wWkb6CL7PbnpejWpdvJjtN+QUsNBt/gB4anzb/iV3mgFU/i/Em6An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WQsMwgAAANoAAAAPAAAAAAAAAAAAAAAAAJgCAABkcnMvZG93&#10;bnJldi54bWxQSwUGAAAAAAQABAD1AAAAhwMAAAAA&#10;" fillcolor="#7f7f7f [1612]" stroked="f" strokeweight="2pt"/>
                      <v:rect id="8 Rectángulo" o:spid="_x0000_s1029" style="position:absolute;width:29892;height:7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pxwr8A&#10;AADaAAAADwAAAGRycy9kb3ducmV2LnhtbERPTYvCMBC9C/sfwgjeNO0KItUoIiss7Mmqux6HZmyL&#10;zaQk2bb+e3MQPD7e93o7mEZ05HxtWUE6S0AQF1bXXCo4nw7TJQgfkDU2lknBgzxsNx+jNWba9nyk&#10;Lg+liCHsM1RQhdBmUvqiIoN+ZlviyN2sMxgidKXUDvsYbhr5mSQLabDm2FBhS/uKinv+bxTI5uJ+&#10;ur/5/Zom80P61edm97tXajIedisQgYbwFr/c31pB3BqvxBsgN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KnHCvwAAANoAAAAPAAAAAAAAAAAAAAAAAJgCAABkcnMvZG93bnJl&#10;di54bWxQSwUGAAAAAAQABAD1AAAAhAMAAAAA&#10;" fillcolor="#ffc000" stroked="f" strokeweight="2pt">
                        <v:textbox>
                          <w:txbxContent>
                            <w:p w:rsidR="00845112" w:rsidRDefault="00845112" w:rsidP="00EA4277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shape id="9 Triángulo rectángulo" o:spid="_x0000_s1030" type="#_x0000_t6" style="position:absolute;left:29866;width:711;height:7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BVx8QA&#10;AADaAAAADwAAAGRycy9kb3ducmV2LnhtbESP0WrCQBRE3wv+w3KFvkjdtYrV1FVEKCg+lGo+4JK9&#10;Jmmyd0N2q9GvdwWhj8PMnGEWq87W4kytLx1rGA0VCOLMmZJzDenx620Gwgdkg7Vj0nAlD6tl72WB&#10;iXEX/qHzIeQiQtgnqKEIoUmk9FlBFv3QNcTRO7nWYoiyzaVp8RLhtpbvSk2lxZLjQoENbQrKqsOf&#10;1TCe7Sfpr/uuduqWphOzUfngo9L6td+tP0EE6sJ/+NneGg1zeFyJN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gVcfEAAAA2gAAAA8AAAAAAAAAAAAAAAAAmAIAAGRycy9k&#10;b3ducmV2LnhtbFBLBQYAAAAABAAEAPUAAACJAwAAAAA=&#10;" fillcolor="#ffc000" stroked="f" strokeweight="2pt"/>
                    </v:group>
                  </w:pict>
                </mc:Fallback>
              </mc:AlternateContent>
            </w:r>
            <w:r w:rsidRPr="00845112">
              <w:rPr>
                <w:b/>
                <w:sz w:val="28"/>
              </w:rPr>
              <w:t>REMITO DE TRANSPORTE</w:t>
            </w:r>
          </w:p>
        </w:tc>
        <w:tc>
          <w:tcPr>
            <w:tcW w:w="172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45112" w:rsidRDefault="00845112" w:rsidP="00072A59">
            <w:pPr>
              <w:jc w:val="center"/>
            </w:pPr>
            <w:r>
              <w:rPr>
                <w:noProof/>
                <w:lang w:eastAsia="es-AR"/>
              </w:rPr>
              <w:drawing>
                <wp:inline distT="0" distB="0" distL="0" distR="0" wp14:anchorId="2A0C6796" wp14:editId="38EEB9B6">
                  <wp:extent cx="727200" cy="604800"/>
                  <wp:effectExtent l="0" t="0" r="0" b="5080"/>
                  <wp:docPr id="3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oas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43" t="8043" r="8043" b="8043"/>
                          <a:stretch/>
                        </pic:blipFill>
                        <pic:spPr bwMode="auto">
                          <a:xfrm>
                            <a:off x="0" y="0"/>
                            <a:ext cx="727200" cy="604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5112" w:rsidRDefault="00845112" w:rsidP="00845112">
            <w:pPr>
              <w:jc w:val="right"/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 xml:space="preserve">N° </w:t>
            </w:r>
            <w:r w:rsidRPr="00B96B36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>00000-</w:t>
            </w:r>
            <w:r w:rsidR="00E12B0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>0000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  <w:t>00</w:t>
            </w:r>
          </w:p>
        </w:tc>
      </w:tr>
      <w:tr w:rsidR="00845112" w:rsidTr="004F146A">
        <w:trPr>
          <w:trHeight w:val="374"/>
        </w:trPr>
        <w:tc>
          <w:tcPr>
            <w:tcW w:w="5173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112" w:rsidRPr="00845112" w:rsidRDefault="00845112" w:rsidP="00845112">
            <w:pPr>
              <w:rPr>
                <w:b/>
                <w:noProof/>
                <w:sz w:val="28"/>
                <w:lang w:eastAsia="es-AR"/>
              </w:rPr>
            </w:pPr>
          </w:p>
        </w:tc>
        <w:tc>
          <w:tcPr>
            <w:tcW w:w="172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45112" w:rsidRDefault="00845112" w:rsidP="00EA4277">
            <w:pPr>
              <w:jc w:val="right"/>
              <w:rPr>
                <w:noProof/>
                <w:lang w:eastAsia="es-AR"/>
              </w:rPr>
            </w:pPr>
          </w:p>
        </w:tc>
        <w:tc>
          <w:tcPr>
            <w:tcW w:w="34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5112" w:rsidRPr="00845112" w:rsidRDefault="00845112" w:rsidP="00072A59">
            <w:pPr>
              <w:jc w:val="right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Código: </w:t>
            </w:r>
            <w:r w:rsidR="00E12B02">
              <w:rPr>
                <w:rFonts w:ascii="Calibri" w:hAnsi="Calibri"/>
                <w:color w:val="000000" w:themeColor="dark1"/>
                <w:sz w:val="16"/>
                <w:szCs w:val="20"/>
              </w:rPr>
              <w:t>OPE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-</w:t>
            </w:r>
            <w:r w:rsidR="00E12B02">
              <w:rPr>
                <w:rFonts w:ascii="Calibri" w:hAnsi="Calibri"/>
                <w:color w:val="000000" w:themeColor="dark1"/>
                <w:sz w:val="16"/>
                <w:szCs w:val="20"/>
              </w:rPr>
              <w:t>FOR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-</w:t>
            </w:r>
            <w:r w:rsidR="00E12B02">
              <w:rPr>
                <w:rFonts w:ascii="Calibri" w:hAnsi="Calibri"/>
                <w:color w:val="000000" w:themeColor="dark1"/>
                <w:sz w:val="16"/>
                <w:szCs w:val="20"/>
              </w:rPr>
              <w:t>014</w:t>
            </w:r>
          </w:p>
          <w:p w:rsidR="00845112" w:rsidRPr="00845112" w:rsidRDefault="00845112" w:rsidP="00072A59">
            <w:pPr>
              <w:jc w:val="right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Versión: </w:t>
            </w:r>
            <w:r w:rsidR="00062403">
              <w:rPr>
                <w:rFonts w:ascii="Calibri" w:hAnsi="Calibri"/>
                <w:color w:val="000000" w:themeColor="dark1"/>
                <w:sz w:val="16"/>
                <w:szCs w:val="20"/>
              </w:rPr>
              <w:t>02</w:t>
            </w:r>
          </w:p>
          <w:p w:rsidR="00845112" w:rsidRDefault="00845112" w:rsidP="00072A59">
            <w:pPr>
              <w:jc w:val="right"/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Fecha de Vigencia: </w:t>
            </w:r>
            <w:r w:rsidR="00062403">
              <w:rPr>
                <w:rFonts w:ascii="Calibri" w:hAnsi="Calibri"/>
                <w:color w:val="000000" w:themeColor="dark1"/>
                <w:sz w:val="16"/>
                <w:szCs w:val="20"/>
              </w:rPr>
              <w:t>17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/</w:t>
            </w:r>
            <w:r w:rsidR="00062403">
              <w:rPr>
                <w:rFonts w:ascii="Calibri" w:hAnsi="Calibri"/>
                <w:color w:val="000000" w:themeColor="dark1"/>
                <w:sz w:val="16"/>
                <w:szCs w:val="20"/>
              </w:rPr>
              <w:t>03</w:t>
            </w:r>
            <w:r w:rsidRPr="00845112">
              <w:rPr>
                <w:rFonts w:ascii="Calibri" w:hAnsi="Calibri"/>
                <w:color w:val="000000" w:themeColor="dark1"/>
                <w:sz w:val="16"/>
                <w:szCs w:val="20"/>
              </w:rPr>
              <w:t>/</w:t>
            </w:r>
            <w:r w:rsidR="00062403">
              <w:rPr>
                <w:rFonts w:ascii="Calibri" w:hAnsi="Calibri"/>
                <w:color w:val="000000" w:themeColor="dark1"/>
                <w:sz w:val="16"/>
                <w:szCs w:val="20"/>
              </w:rPr>
              <w:t>2021</w:t>
            </w:r>
          </w:p>
          <w:p w:rsidR="004F146A" w:rsidRPr="004F146A" w:rsidRDefault="004F146A" w:rsidP="00072A59">
            <w:pPr>
              <w:jc w:val="right"/>
              <w:rPr>
                <w:sz w:val="10"/>
              </w:rPr>
            </w:pPr>
          </w:p>
        </w:tc>
      </w:tr>
      <w:tr w:rsidR="00845112" w:rsidTr="004F146A">
        <w:trPr>
          <w:trHeight w:val="374"/>
        </w:trPr>
        <w:tc>
          <w:tcPr>
            <w:tcW w:w="103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112" w:rsidRPr="00B96B36" w:rsidRDefault="00845112" w:rsidP="003442FB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AR"/>
              </w:rPr>
            </w:pPr>
            <w:r w:rsidRPr="002130D5"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>F</w:t>
            </w:r>
            <w: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 xml:space="preserve">echa __________   </w:t>
            </w:r>
            <w:r w:rsidRPr="002130D5"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>Hora ___________ Lugar</w:t>
            </w:r>
            <w: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 xml:space="preserve">  _________________</w:t>
            </w:r>
            <w:r w:rsidRPr="002130D5"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>Unidad ________  Do</w:t>
            </w:r>
            <w: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>minio ______________</w:t>
            </w:r>
          </w:p>
        </w:tc>
      </w:tr>
      <w:tr w:rsidR="00845112" w:rsidRPr="004F146A" w:rsidTr="004F146A">
        <w:tc>
          <w:tcPr>
            <w:tcW w:w="166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  <w:t>CANTIDAD</w:t>
            </w:r>
          </w:p>
        </w:tc>
        <w:tc>
          <w:tcPr>
            <w:tcW w:w="247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  <w:t>PRODUCTO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  <w:t>N° PRECINTO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  <w:t>ORIGEN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b/>
                <w:color w:val="000000"/>
                <w:sz w:val="20"/>
                <w:szCs w:val="28"/>
                <w:lang w:eastAsia="es-AR"/>
              </w:rPr>
              <w:t>DESTINO</w:t>
            </w:r>
          </w:p>
        </w:tc>
      </w:tr>
      <w:tr w:rsidR="00845112" w:rsidTr="00845112">
        <w:trPr>
          <w:trHeight w:val="340"/>
        </w:trPr>
        <w:tc>
          <w:tcPr>
            <w:tcW w:w="1668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470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70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</w:tr>
      <w:tr w:rsidR="00845112" w:rsidTr="00845112">
        <w:trPr>
          <w:trHeight w:val="340"/>
        </w:trPr>
        <w:tc>
          <w:tcPr>
            <w:tcW w:w="1668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470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69" w:type="dxa"/>
            <w:gridSpan w:val="2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  <w:tc>
          <w:tcPr>
            <w:tcW w:w="2070" w:type="dxa"/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</w:p>
        </w:tc>
      </w:tr>
      <w:tr w:rsidR="00845112" w:rsidTr="004F146A">
        <w:trPr>
          <w:trHeight w:val="340"/>
        </w:trPr>
        <w:tc>
          <w:tcPr>
            <w:tcW w:w="10346" w:type="dxa"/>
            <w:gridSpan w:val="7"/>
            <w:tcBorders>
              <w:bottom w:val="single" w:sz="4" w:space="0" w:color="auto"/>
            </w:tcBorders>
            <w:vAlign w:val="center"/>
          </w:tcPr>
          <w:p w:rsidR="00845112" w:rsidRDefault="00845112" w:rsidP="00845112">
            <w:pP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szCs w:val="28"/>
                <w:lang w:eastAsia="es-AR"/>
              </w:rPr>
              <w:t>Observaciones:</w:t>
            </w:r>
          </w:p>
        </w:tc>
      </w:tr>
      <w:tr w:rsidR="00845112" w:rsidRPr="004F146A" w:rsidTr="004F146A">
        <w:trPr>
          <w:trHeight w:val="737"/>
        </w:trPr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>Firma y Aclaración Chofer</w:t>
            </w:r>
          </w:p>
        </w:tc>
        <w:tc>
          <w:tcPr>
            <w:tcW w:w="5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5112" w:rsidRPr="004F146A" w:rsidRDefault="00845112" w:rsidP="003442FB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</w:pPr>
            <w:r w:rsidRPr="004F146A">
              <w:rPr>
                <w:rFonts w:ascii="Calibri" w:eastAsia="Times New Roman" w:hAnsi="Calibri" w:cs="Times New Roman"/>
                <w:color w:val="000000"/>
                <w:sz w:val="18"/>
                <w:szCs w:val="28"/>
                <w:lang w:eastAsia="es-AR"/>
              </w:rPr>
              <w:t>Firma y Aclaración Supervisor de Área</w:t>
            </w:r>
          </w:p>
        </w:tc>
      </w:tr>
      <w:tr w:rsidR="00072A59" w:rsidTr="004F146A">
        <w:trPr>
          <w:trHeight w:val="737"/>
        </w:trPr>
        <w:tc>
          <w:tcPr>
            <w:tcW w:w="1034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146A" w:rsidRPr="004F146A" w:rsidRDefault="004F146A" w:rsidP="004F146A">
            <w:pPr>
              <w:pStyle w:val="NormalWeb"/>
              <w:spacing w:before="0" w:beforeAutospacing="0" w:after="0" w:afterAutospacing="0"/>
              <w:rPr>
                <w:rFonts w:ascii="HandelGothic BT" w:hAnsi="HandelGothic BT" w:cstheme="minorBidi"/>
                <w:color w:val="000000" w:themeColor="dark1"/>
                <w:sz w:val="10"/>
                <w:szCs w:val="20"/>
              </w:rPr>
            </w:pPr>
          </w:p>
          <w:p w:rsidR="00072A59" w:rsidRPr="004F146A" w:rsidRDefault="004F146A" w:rsidP="004F146A">
            <w:pPr>
              <w:pStyle w:val="NormalWeb"/>
              <w:spacing w:before="0" w:beforeAutospacing="0" w:after="0" w:afterAutospacing="0"/>
              <w:rPr>
                <w:rFonts w:ascii="HandelGothic BT" w:hAnsi="HandelGothic BT" w:cstheme="minorBidi"/>
                <w:color w:val="000000" w:themeColor="dark1"/>
                <w:sz w:val="16"/>
                <w:szCs w:val="20"/>
              </w:rPr>
            </w:pPr>
            <w:r>
              <w:rPr>
                <w:rFonts w:ascii="Calibri" w:hAnsi="Calibri" w:cstheme="minorBidi"/>
                <w:noProof/>
                <w:color w:val="000000" w:themeColor="dark1"/>
                <w:sz w:val="16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D0BB22E" wp14:editId="44BF9BCD">
                      <wp:simplePos x="0" y="0"/>
                      <wp:positionH relativeFrom="column">
                        <wp:posOffset>4298950</wp:posOffset>
                      </wp:positionH>
                      <wp:positionV relativeFrom="paragraph">
                        <wp:posOffset>73025</wp:posOffset>
                      </wp:positionV>
                      <wp:extent cx="2193925" cy="287020"/>
                      <wp:effectExtent l="0" t="0" r="0" b="0"/>
                      <wp:wrapNone/>
                      <wp:docPr id="33" name="33 Grup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93925" cy="287020"/>
                                <a:chOff x="0" y="0"/>
                                <a:chExt cx="2194411" cy="287618"/>
                              </a:xfrm>
                            </wpg:grpSpPr>
                            <wps:wsp>
                              <wps:cNvPr id="29" name="29 Rectángulo"/>
                              <wps:cNvSpPr/>
                              <wps:spPr>
                                <a:xfrm rot="10800000" flipV="1">
                                  <a:off x="212592" y="71718"/>
                                  <a:ext cx="1979930" cy="215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72A59" w:rsidRDefault="00072A59" w:rsidP="00072A59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30 Triángulo rectángulo"/>
                              <wps:cNvSpPr/>
                              <wps:spPr>
                                <a:xfrm rot="10800000" flipV="1">
                                  <a:off x="0" y="71718"/>
                                  <a:ext cx="214630" cy="214630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31 Rectángulo"/>
                              <wps:cNvSpPr/>
                              <wps:spPr>
                                <a:xfrm rot="10800000" flipV="1">
                                  <a:off x="286871" y="0"/>
                                  <a:ext cx="1907540" cy="717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072A59" w:rsidRDefault="00072A59" w:rsidP="00072A59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32 Triángulo rectángulo"/>
                              <wps:cNvSpPr/>
                              <wps:spPr>
                                <a:xfrm rot="10800000" flipV="1">
                                  <a:off x="217714" y="2566"/>
                                  <a:ext cx="70485" cy="70485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33 Grupo" o:spid="_x0000_s1031" style="position:absolute;margin-left:338.5pt;margin-top:5.75pt;width:172.75pt;height:22.6pt;z-index:251663360;mso-width-relative:margin;mso-height-relative:margin" coordsize="21944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">
                      <v:rect id="29 Rectángulo" o:spid="_x0000_s1032" style="position:absolute;left:2125;top:717;width:19800;height:2159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pviMQA&#10;AADbAAAADwAAAGRycy9kb3ducmV2LnhtbESPQWsCMRSE74X+h/AKvdWkLhXdGqUULCLtYVXw+ti8&#10;bhY3L2uS6vrvm0LB4zAz3zDz5eA6caYQW88ankcKBHHtTcuNhv1u9TQFEROywc4zabhShOXi/m6O&#10;pfEXrui8TY3IEI4larAp9aWUsbbkMI58T5y9bx8cpixDI03AS4a7To6VmkiHLecFiz29W6qP2x+n&#10;ofoqVPqYnIItXo7r1UFtPqvipPXjw/D2CiLRkG7h//baaBjP4O9L/gF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Kb4jEAAAA2wAAAA8AAAAAAAAAAAAAAAAAmAIAAGRycy9k&#10;b3ducmV2LnhtbFBLBQYAAAAABAAEAPUAAACJAwAAAAA=&#10;" fillcolor="#7f7f7f [1612]" stroked="f" strokeweight="2pt">
                        <v:textbox>
                          <w:txbxContent>
                            <w:p w:rsidR="00072A59" w:rsidRDefault="00072A59" w:rsidP="00072A59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shape id="30 Triángulo rectángulo" o:spid="_x0000_s1033" type="#_x0000_t6" style="position:absolute;top:717;width:2146;height:2146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gJD8MA&#10;AADbAAAADwAAAGRycy9kb3ducmV2LnhtbERPz2vCMBS+D/wfwht4GTNZJzI7Y5FOZbiTdQePj+at&#10;LWteShNr99+bg7Djx/d7lY22FQP1vnGs4WWmQBCXzjRcafg+7Z7fQPiAbLB1TBr+yEO2njysMDXu&#10;ykcailCJGMI+RQ11CF0qpS9rsuhnriOO3I/rLYYI+0qaHq8x3LYyUWohLTYcG2rsKK+p/C0uVkM+&#10;X5z3hwKfkuVHqU7zZnv82iutp4/j5h1EoDH8i+/uT6PhNa6PX+IP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gJD8MAAADbAAAADwAAAAAAAAAAAAAAAACYAgAAZHJzL2Rv&#10;d25yZXYueG1sUEsFBgAAAAAEAAQA9QAAAIgDAAAAAA==&#10;" fillcolor="#7f7f7f [1612]" stroked="f" strokeweight="2pt"/>
                      <v:rect id="31 Rectángulo" o:spid="_x0000_s1034" style="position:absolute;left:2868;width:19076;height:717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AJ/8QA&#10;AADbAAAADwAAAGRycy9kb3ducmV2LnhtbESPQWsCMRSE7wX/Q3iCt5pVi8hqFBHU0l5aXUFvz80z&#10;u7h5WTapbv+9EQo9DjPzDTNbtLYSN2p86VjBoJ+AIM6dLtkoyPbr1wkIH5A1Vo5JwS95WMw7LzNM&#10;tbvzN912wYgIYZ+igiKEOpXS5wVZ9H1XE0fv4hqLIcrGSN3gPcJtJYdJMpYWS44LBda0Kii/7n6s&#10;gsvyw2xPmTOH/PP8Nj7iZqu/rFK9brucggjUhv/wX/tdKxgN4Pkl/g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QCf/EAAAA2wAAAA8AAAAAAAAAAAAAAAAAmAIAAGRycy9k&#10;b3ducmV2LnhtbFBLBQYAAAAABAAEAPUAAACJAwAAAAA=&#10;" fillcolor="#ffc000" stroked="f" strokeweight="2pt">
                        <v:textbox>
                          <w:txbxContent>
                            <w:p w:rsidR="00072A59" w:rsidRDefault="00072A59" w:rsidP="00072A59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shape id="32 Triángulo rectángulo" o:spid="_x0000_s1035" type="#_x0000_t6" style="position:absolute;left:2177;top:25;width:704;height:705;rotation:18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r2QMUA&#10;AADbAAAADwAAAGRycy9kb3ducmV2LnhtbESPQWsCMRSE74L/ITyhl6LZWhBdjaKFQitCafTg8bF5&#10;bhY3L9tNum7/fVMoeBxm5htmteldLTpqQ+VZwdMkA0FceFNxqeB0fB3PQYSIbLD2TAp+KMBmPRys&#10;MDf+xp/U6ViKBOGQowIbY5NLGQpLDsPEN8TJu/jWYUyyLaVp8ZbgrpbTLJtJhxWnBYsNvVgqrvrb&#10;KdiVB3uus2q3CB/vnd4/6i+710o9jPrtEkSkPt7D/+03o+B5Cn9f0g+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uvZAxQAAANsAAAAPAAAAAAAAAAAAAAAAAJgCAABkcnMv&#10;ZG93bnJldi54bWxQSwUGAAAAAAQABAD1AAAAigMAAAAA&#10;" fillcolor="#ffc000" stroked="f" strokeweight="2pt"/>
                    </v:group>
                  </w:pict>
                </mc:Fallback>
              </mc:AlternateContent>
            </w:r>
            <w:r w:rsidR="00072A59" w:rsidRPr="004F146A">
              <w:rPr>
                <w:rFonts w:ascii="HandelGothic BT" w:hAnsi="HandelGothic BT" w:cstheme="minorBidi"/>
                <w:color w:val="000000" w:themeColor="dark1"/>
                <w:sz w:val="16"/>
                <w:szCs w:val="20"/>
              </w:rPr>
              <w:t>Oil Adddper Service S.R.L</w:t>
            </w:r>
          </w:p>
          <w:p w:rsidR="00072A59" w:rsidRPr="00072A59" w:rsidRDefault="00072A59" w:rsidP="004F146A">
            <w:pPr>
              <w:pStyle w:val="NormalWeb"/>
              <w:spacing w:before="0" w:beforeAutospacing="0" w:after="0" w:afterAutospacing="0"/>
              <w:rPr>
                <w:rFonts w:ascii="Calibri" w:hAnsi="Calibri"/>
                <w:sz w:val="16"/>
                <w:szCs w:val="20"/>
              </w:rPr>
            </w:pPr>
            <w:r w:rsidRPr="00072A59">
              <w:rPr>
                <w:rFonts w:ascii="Calibri" w:hAnsi="Calibri" w:cstheme="minorBidi"/>
                <w:color w:val="000000" w:themeColor="dark1"/>
                <w:sz w:val="16"/>
                <w:szCs w:val="20"/>
              </w:rPr>
              <w:t>CUIT: 30-70858254-5</w:t>
            </w:r>
          </w:p>
          <w:p w:rsidR="00072A59" w:rsidRPr="00072A59" w:rsidRDefault="00072A59" w:rsidP="004F146A">
            <w:pPr>
              <w:rPr>
                <w:rFonts w:ascii="Calibri" w:hAnsi="Calibri"/>
                <w:color w:val="000000" w:themeColor="dark1"/>
                <w:sz w:val="16"/>
                <w:szCs w:val="20"/>
              </w:rPr>
            </w:pP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Base Operativa NQN: </w:t>
            </w:r>
            <w:r w:rsidRPr="00072A59"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Conquistadores </w:t>
            </w: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del Desierto 2450 - </w:t>
            </w:r>
            <w:r w:rsidRPr="00072A59">
              <w:rPr>
                <w:rFonts w:ascii="Calibri" w:hAnsi="Calibri"/>
                <w:color w:val="000000" w:themeColor="dark1"/>
                <w:sz w:val="16"/>
                <w:szCs w:val="20"/>
              </w:rPr>
              <w:t>Tel: 0299 4413598</w:t>
            </w:r>
            <w:r>
              <w:rPr>
                <w:rFonts w:ascii="Calibri" w:hAnsi="Calibri"/>
                <w:color w:val="000000" w:themeColor="dark1"/>
                <w:sz w:val="16"/>
                <w:szCs w:val="20"/>
              </w:rPr>
              <w:t xml:space="preserve"> - CP (8300) Neuquén</w:t>
            </w:r>
          </w:p>
        </w:tc>
      </w:tr>
    </w:tbl>
    <w:p w:rsidR="00EA4277" w:rsidRDefault="00EA4277" w:rsidP="00E12B02"/>
    <w:sectPr w:rsidR="00EA4277" w:rsidSect="00F105AB">
      <w:pgSz w:w="11907" w:h="5613" w:orient="landscape" w:code="9"/>
      <w:pgMar w:top="454" w:right="567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2AA"/>
    <w:rsid w:val="00062403"/>
    <w:rsid w:val="00072A59"/>
    <w:rsid w:val="000A42AA"/>
    <w:rsid w:val="002130D5"/>
    <w:rsid w:val="00394A05"/>
    <w:rsid w:val="00447EF7"/>
    <w:rsid w:val="0049777C"/>
    <w:rsid w:val="004F146A"/>
    <w:rsid w:val="005D441E"/>
    <w:rsid w:val="007F262E"/>
    <w:rsid w:val="00845112"/>
    <w:rsid w:val="009673AF"/>
    <w:rsid w:val="00A4271A"/>
    <w:rsid w:val="00B63500"/>
    <w:rsid w:val="00BD6AB5"/>
    <w:rsid w:val="00E12B02"/>
    <w:rsid w:val="00EA4277"/>
    <w:rsid w:val="00F105AB"/>
    <w:rsid w:val="00FD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0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A42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13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0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A42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13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3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2C0EC-8C08-4290-B1F3-418DE0359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</dc:creator>
  <cp:lastModifiedBy>Constanza</cp:lastModifiedBy>
  <cp:revision>2</cp:revision>
  <cp:lastPrinted>2016-11-24T14:46:00Z</cp:lastPrinted>
  <dcterms:created xsi:type="dcterms:W3CDTF">2021-03-17T12:33:00Z</dcterms:created>
  <dcterms:modified xsi:type="dcterms:W3CDTF">2021-03-17T12:33:00Z</dcterms:modified>
</cp:coreProperties>
</file>